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4154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四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9D074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乙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F4154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四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9D074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乙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17" w:tblpY="124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4D4B45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</w:pPr>
            <w:bookmarkStart w:id="0" w:name="_Hlk72665864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C47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2140D9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12163C" w:rsidTr="000376FF">
        <w:trPr>
          <w:trHeight w:val="1135"/>
        </w:trPr>
        <w:tc>
          <w:tcPr>
            <w:tcW w:w="1413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3402" w:type="dxa"/>
            <w:vAlign w:val="center"/>
          </w:tcPr>
          <w:p w:rsidR="0012163C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閱讀1本故事書(沒看過的)，或網路電子故事書。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進行線上閱讀認證</w:t>
            </w:r>
          </w:p>
        </w:tc>
      </w:tr>
      <w:tr w:rsidR="0012163C" w:rsidTr="00B46F0D">
        <w:trPr>
          <w:trHeight w:val="645"/>
        </w:trPr>
        <w:tc>
          <w:tcPr>
            <w:tcW w:w="1413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12163C" w:rsidRPr="00527155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看數學電子書寫</w:t>
            </w:r>
            <w:r w:rsidRPr="004900BA">
              <w:rPr>
                <w:rFonts w:ascii="標楷體" w:eastAsia="標楷體" w:hAnsi="標楷體" w:hint="eastAsia"/>
                <w:sz w:val="28"/>
                <w:szCs w:val="28"/>
              </w:rPr>
              <w:t>課本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p108-110</w:t>
            </w:r>
            <w:r w:rsidRPr="004900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3C" w:rsidTr="00B46F0D">
        <w:trPr>
          <w:trHeight w:val="627"/>
        </w:trPr>
        <w:tc>
          <w:tcPr>
            <w:tcW w:w="1413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12163C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看國語電子書，完成：</w:t>
            </w:r>
          </w:p>
          <w:p w:rsidR="0012163C" w:rsidRPr="001E7835" w:rsidRDefault="0012163C" w:rsidP="0012163C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7835">
              <w:rPr>
                <w:rFonts w:ascii="標楷體" w:eastAsia="標楷體" w:hAnsi="標楷體" w:hint="eastAsia"/>
                <w:sz w:val="28"/>
                <w:szCs w:val="28"/>
              </w:rPr>
              <w:t>閱讀課本p111。</w:t>
            </w:r>
          </w:p>
          <w:p w:rsidR="0012163C" w:rsidRPr="001E7835" w:rsidRDefault="0012163C" w:rsidP="0012163C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7835">
              <w:rPr>
                <w:rFonts w:ascii="標楷體" w:eastAsia="標楷體" w:hAnsi="標楷體" w:hint="eastAsia"/>
                <w:sz w:val="28"/>
                <w:szCs w:val="28"/>
              </w:rPr>
              <w:t>看教學走廊/補充資料/語句練習。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3C" w:rsidTr="00B46F0D">
        <w:trPr>
          <w:trHeight w:val="737"/>
        </w:trPr>
        <w:tc>
          <w:tcPr>
            <w:tcW w:w="1413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3402" w:type="dxa"/>
            <w:vAlign w:val="center"/>
          </w:tcPr>
          <w:p w:rsidR="0012163C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【直播課程】</w:t>
            </w:r>
          </w:p>
          <w:p w:rsidR="0012163C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上藝文課本</w:t>
            </w:r>
            <w:r w:rsidRPr="00B54BF3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26-29</w:t>
            </w:r>
            <w:r w:rsidRPr="00B54BF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完成錄音作業</w:t>
            </w:r>
          </w:p>
        </w:tc>
      </w:tr>
      <w:tr w:rsidR="0012163C" w:rsidTr="00B46F0D">
        <w:trPr>
          <w:trHeight w:val="715"/>
        </w:trPr>
        <w:tc>
          <w:tcPr>
            <w:tcW w:w="1413" w:type="dxa"/>
            <w:vAlign w:val="center"/>
          </w:tcPr>
          <w:p w:rsidR="0012163C" w:rsidRPr="00BB4245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3402" w:type="dxa"/>
            <w:vAlign w:val="center"/>
          </w:tcPr>
          <w:p w:rsidR="007436AD" w:rsidRDefault="007436AD" w:rsidP="007436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  <w:p w:rsidR="0012163C" w:rsidRDefault="007436AD" w:rsidP="007436AD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任務影片觀賞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3C" w:rsidTr="00B46F0D">
        <w:trPr>
          <w:trHeight w:val="683"/>
        </w:trPr>
        <w:tc>
          <w:tcPr>
            <w:tcW w:w="1413" w:type="dxa"/>
            <w:vAlign w:val="center"/>
          </w:tcPr>
          <w:p w:rsidR="0012163C" w:rsidRPr="00BB4245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402" w:type="dxa"/>
            <w:vAlign w:val="center"/>
          </w:tcPr>
          <w:p w:rsidR="0012163C" w:rsidRDefault="0012163C" w:rsidP="0012163C">
            <w:pPr>
              <w:adjustRightInd w:val="0"/>
              <w:snapToGrid w:val="0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14：00-14：30看公視節目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3C" w:rsidTr="00F8079B">
        <w:trPr>
          <w:trHeight w:val="679"/>
        </w:trPr>
        <w:tc>
          <w:tcPr>
            <w:tcW w:w="1413" w:type="dxa"/>
            <w:vAlign w:val="center"/>
          </w:tcPr>
          <w:p w:rsidR="0012163C" w:rsidRPr="00BB4245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3C" w:rsidRPr="0012163C" w:rsidRDefault="0012163C" w:rsidP="0012163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63C">
              <w:rPr>
                <w:rFonts w:ascii="標楷體" w:eastAsia="標楷體" w:hAnsi="標楷體" w:hint="eastAsia"/>
                <w:sz w:val="28"/>
                <w:szCs w:val="28"/>
              </w:rPr>
              <w:t>開合跳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12163C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t xml:space="preserve"> 2</w:t>
            </w:r>
            <w:r w:rsidRPr="0012163C"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163C">
              <w:rPr>
                <w:rFonts w:ascii="標楷體" w:eastAsia="標楷體" w:hAnsi="標楷體" w:cs="微軟正黑體" w:hint="eastAsia"/>
                <w:sz w:val="28"/>
                <w:szCs w:val="28"/>
              </w:rPr>
              <w:t>觀看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t>2021</w:t>
            </w:r>
            <w:r w:rsidRPr="0012163C">
              <w:rPr>
                <w:rFonts w:ascii="標楷體" w:eastAsia="標楷體" w:hAnsi="標楷體" w:cs="微軟正黑體" w:hint="eastAsia"/>
                <w:sz w:val="28"/>
                <w:szCs w:val="28"/>
              </w:rPr>
              <w:t>新式健康操影片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163C">
              <w:rPr>
                <w:rFonts w:ascii="標楷體" w:eastAsia="標楷體" w:hAnsi="標楷體" w:cs="微軟正黑體" w:hint="eastAsia"/>
                <w:sz w:val="28"/>
                <w:szCs w:val="28"/>
              </w:rPr>
              <w:t>並練習</w:t>
            </w:r>
            <w:r w:rsidRPr="0012163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163C"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</w:p>
        </w:tc>
        <w:tc>
          <w:tcPr>
            <w:tcW w:w="1276" w:type="dxa"/>
            <w:vAlign w:val="center"/>
          </w:tcPr>
          <w:p w:rsidR="0012163C" w:rsidRDefault="0012163C" w:rsidP="001216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57" w:tblpY="142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1418"/>
      </w:tblGrid>
      <w:tr w:rsidR="002140D9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bookmarkStart w:id="2" w:name="_Hlk7266567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2140D9" w:rsidTr="00DD0782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7F203E" w:rsidTr="00DD0782">
        <w:trPr>
          <w:trHeight w:val="1127"/>
        </w:trPr>
        <w:tc>
          <w:tcPr>
            <w:tcW w:w="1413" w:type="dxa"/>
            <w:vAlign w:val="center"/>
          </w:tcPr>
          <w:p w:rsidR="007F203E" w:rsidRDefault="007F203E" w:rsidP="007F20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7F203E" w:rsidRDefault="007F203E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260" w:type="dxa"/>
            <w:vAlign w:val="center"/>
          </w:tcPr>
          <w:p w:rsidR="007F203E" w:rsidRPr="007E70F9" w:rsidRDefault="007F203E" w:rsidP="00DD07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0F9">
              <w:rPr>
                <w:rFonts w:ascii="標楷體" w:eastAsia="標楷體" w:hAnsi="標楷體" w:hint="eastAsia"/>
                <w:sz w:val="28"/>
                <w:szCs w:val="28"/>
              </w:rPr>
              <w:t>【直播課程】</w:t>
            </w:r>
          </w:p>
          <w:p w:rsidR="007F203E" w:rsidRDefault="007F203E" w:rsidP="00DD07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0F9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Pr="007E70F9">
              <w:rPr>
                <w:rFonts w:ascii="標楷體" w:eastAsia="標楷體" w:hAnsi="標楷體" w:hint="eastAsia"/>
                <w:sz w:val="28"/>
                <w:szCs w:val="28"/>
              </w:rPr>
              <w:t>課本p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111-113</w:t>
            </w:r>
            <w:r w:rsidRPr="007E70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7F203E" w:rsidRDefault="007F203E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67F">
              <w:rPr>
                <w:rFonts w:ascii="標楷體" w:eastAsia="標楷體" w:hAnsi="標楷體" w:hint="eastAsia"/>
                <w:sz w:val="28"/>
                <w:szCs w:val="28"/>
              </w:rPr>
              <w:t>完成數習p8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167F">
              <w:rPr>
                <w:rFonts w:ascii="標楷體" w:eastAsia="標楷體" w:hAnsi="標楷體" w:hint="eastAsia"/>
                <w:sz w:val="28"/>
                <w:szCs w:val="28"/>
              </w:rPr>
              <w:t>-8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7F203E" w:rsidTr="00DD0782">
        <w:trPr>
          <w:trHeight w:val="645"/>
        </w:trPr>
        <w:tc>
          <w:tcPr>
            <w:tcW w:w="1413" w:type="dxa"/>
            <w:vAlign w:val="center"/>
          </w:tcPr>
          <w:p w:rsidR="007F203E" w:rsidRDefault="007F203E" w:rsidP="007F20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7F203E" w:rsidRDefault="007F203E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260" w:type="dxa"/>
            <w:vAlign w:val="center"/>
          </w:tcPr>
          <w:p w:rsidR="007F203E" w:rsidRDefault="007F203E" w:rsidP="00DD0782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國(13)課文朗讀一遍。</w:t>
            </w:r>
          </w:p>
          <w:p w:rsidR="007F203E" w:rsidRPr="00977B54" w:rsidRDefault="007F203E" w:rsidP="00DD0782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完成國作(12)。</w:t>
            </w:r>
          </w:p>
        </w:tc>
        <w:tc>
          <w:tcPr>
            <w:tcW w:w="1418" w:type="dxa"/>
            <w:vAlign w:val="center"/>
          </w:tcPr>
          <w:p w:rsidR="007F203E" w:rsidRDefault="007F203E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完成朗讀錄音作業</w:t>
            </w:r>
          </w:p>
        </w:tc>
      </w:tr>
      <w:tr w:rsidR="00DC0B22" w:rsidTr="00DC0B22">
        <w:trPr>
          <w:trHeight w:val="1805"/>
        </w:trPr>
        <w:tc>
          <w:tcPr>
            <w:tcW w:w="1413" w:type="dxa"/>
            <w:vAlign w:val="center"/>
          </w:tcPr>
          <w:p w:rsidR="00DC0B22" w:rsidRDefault="00DC0B22" w:rsidP="007F20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Merge w:val="restart"/>
            <w:vAlign w:val="center"/>
          </w:tcPr>
          <w:p w:rsidR="00DC0B22" w:rsidRPr="00977B54" w:rsidRDefault="00DC0B2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3260" w:type="dxa"/>
            <w:vMerge w:val="restart"/>
            <w:vAlign w:val="center"/>
          </w:tcPr>
          <w:p w:rsidR="00DC0B22" w:rsidRPr="00977B54" w:rsidRDefault="00DC0B22" w:rsidP="00DD07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線上課程：</w:t>
            </w:r>
          </w:p>
          <w:p w:rsidR="00DC0B22" w:rsidRPr="00977B54" w:rsidRDefault="00DC0B22" w:rsidP="00DD0782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瘋狂達利特展60秒動畫。</w:t>
            </w:r>
          </w:p>
          <w:p w:rsidR="00DC0B22" w:rsidRPr="00977B54" w:rsidRDefault="00DC0B22" w:rsidP="00DD0782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想深入瞭解瘋狂達利嗎? 先搞懂達達與超現實主義。</w:t>
            </w:r>
          </w:p>
          <w:p w:rsidR="00DC0B22" w:rsidRPr="00977B54" w:rsidRDefault="00DC0B22" w:rsidP="00DD0782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達文西特展 揭開蒙娜麗莎秘密－民視新聞。</w:t>
            </w:r>
          </w:p>
          <w:p w:rsidR="00DC0B22" w:rsidRPr="00977B54" w:rsidRDefault="00DC0B22" w:rsidP="00DD0782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54">
              <w:rPr>
                <w:rFonts w:ascii="標楷體" w:eastAsia="標楷體" w:hAnsi="標楷體" w:hint="eastAsia"/>
                <w:sz w:val="28"/>
                <w:szCs w:val="28"/>
              </w:rPr>
              <w:t>Touchbox 小創客藝術家達利。</w:t>
            </w:r>
          </w:p>
        </w:tc>
        <w:tc>
          <w:tcPr>
            <w:tcW w:w="1418" w:type="dxa"/>
            <w:vAlign w:val="center"/>
          </w:tcPr>
          <w:p w:rsidR="00DC0B22" w:rsidRPr="004C406B" w:rsidRDefault="00DC0B2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0B22" w:rsidTr="00DD0782">
        <w:trPr>
          <w:trHeight w:val="737"/>
        </w:trPr>
        <w:tc>
          <w:tcPr>
            <w:tcW w:w="1413" w:type="dxa"/>
            <w:vAlign w:val="center"/>
          </w:tcPr>
          <w:p w:rsidR="00DC0B22" w:rsidRDefault="00DC0B22" w:rsidP="007F20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Merge/>
            <w:vAlign w:val="center"/>
          </w:tcPr>
          <w:p w:rsidR="00DC0B22" w:rsidRDefault="00DC0B2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DC0B22" w:rsidRPr="00233FEF" w:rsidRDefault="00DC0B22" w:rsidP="00DD0782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0B22" w:rsidRPr="00233FEF" w:rsidRDefault="00DC0B2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782" w:rsidTr="00DD0782">
        <w:trPr>
          <w:trHeight w:val="715"/>
        </w:trPr>
        <w:tc>
          <w:tcPr>
            <w:tcW w:w="1413" w:type="dxa"/>
            <w:vAlign w:val="center"/>
          </w:tcPr>
          <w:p w:rsidR="00DD0782" w:rsidRPr="00BB4245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260" w:type="dxa"/>
            <w:vAlign w:val="center"/>
          </w:tcPr>
          <w:p w:rsidR="00DD0782" w:rsidRPr="00233FEF" w:rsidRDefault="00DD0782" w:rsidP="00DD0782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3FEF">
              <w:rPr>
                <w:rFonts w:ascii="標楷體" w:eastAsia="標楷體" w:hAnsi="標楷體" w:hint="eastAsia"/>
                <w:sz w:val="28"/>
                <w:szCs w:val="28"/>
              </w:rPr>
              <w:t>看社會電子書p64、65，並畫重點。</w:t>
            </w:r>
          </w:p>
          <w:p w:rsidR="00DD0782" w:rsidRPr="00233FEF" w:rsidRDefault="00DD0782" w:rsidP="00DD0782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完成社作p18、19。</w:t>
            </w:r>
          </w:p>
        </w:tc>
        <w:tc>
          <w:tcPr>
            <w:tcW w:w="1418" w:type="dxa"/>
            <w:vAlign w:val="center"/>
          </w:tcPr>
          <w:p w:rsidR="00DD0782" w:rsidRPr="00233FEF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782" w:rsidTr="00DD0782">
        <w:trPr>
          <w:trHeight w:val="683"/>
        </w:trPr>
        <w:tc>
          <w:tcPr>
            <w:tcW w:w="1413" w:type="dxa"/>
            <w:vAlign w:val="center"/>
          </w:tcPr>
          <w:p w:rsidR="00DD0782" w:rsidRPr="00BB4245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260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76D">
              <w:rPr>
                <w:rFonts w:ascii="標楷體" w:eastAsia="標楷體" w:hAnsi="標楷體" w:hint="eastAsia"/>
                <w:sz w:val="28"/>
                <w:szCs w:val="28"/>
              </w:rPr>
              <w:t>14：00-14：30看公視節目</w:t>
            </w:r>
          </w:p>
        </w:tc>
        <w:tc>
          <w:tcPr>
            <w:tcW w:w="1418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782" w:rsidTr="00632121">
        <w:trPr>
          <w:trHeight w:val="679"/>
        </w:trPr>
        <w:tc>
          <w:tcPr>
            <w:tcW w:w="1413" w:type="dxa"/>
            <w:vAlign w:val="center"/>
          </w:tcPr>
          <w:p w:rsidR="00DD0782" w:rsidRPr="00BB4245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260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《學習吧》線上課程：</w:t>
            </w:r>
          </w:p>
          <w:p w:rsidR="00DD0782" w:rsidRDefault="00DD0782" w:rsidP="00DD0782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76D">
              <w:rPr>
                <w:rFonts w:ascii="標楷體" w:eastAsia="標楷體" w:hAnsi="標楷體" w:hint="eastAsia"/>
                <w:sz w:val="28"/>
                <w:szCs w:val="28"/>
              </w:rPr>
              <w:t>完成Unit 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DD0782" w:rsidRPr="00FF076D" w:rsidRDefault="00DD0782" w:rsidP="00DD0782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完成線上作業</w:t>
            </w:r>
          </w:p>
        </w:tc>
        <w:tc>
          <w:tcPr>
            <w:tcW w:w="1418" w:type="dxa"/>
            <w:vAlign w:val="center"/>
          </w:tcPr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《學習吧》課程</w:t>
            </w:r>
          </w:p>
          <w:p w:rsidR="00DD0782" w:rsidRDefault="00DD0782" w:rsidP="00DD07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76D">
              <w:rPr>
                <w:rFonts w:ascii="標楷體" w:eastAsia="標楷體" w:hAnsi="標楷體" w:hint="eastAsia"/>
                <w:sz w:val="28"/>
                <w:szCs w:val="28"/>
              </w:rPr>
              <w:t>邀請碼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031055</w:t>
            </w:r>
          </w:p>
        </w:tc>
      </w:tr>
    </w:tbl>
    <w:tbl>
      <w:tblPr>
        <w:tblStyle w:val="a3"/>
        <w:tblpPr w:leftFromText="180" w:rightFromText="180" w:vertAnchor="text" w:horzAnchor="page" w:tblpX="16562" w:tblpY="197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410"/>
        <w:gridCol w:w="1559"/>
      </w:tblGrid>
      <w:tr w:rsidR="002140D9" w:rsidTr="002140D9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bookmarkEnd w:id="2"/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2140D9" w:rsidTr="0013240A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4C1238" w:rsidTr="001B3F9B">
        <w:trPr>
          <w:trHeight w:val="1566"/>
        </w:trPr>
        <w:tc>
          <w:tcPr>
            <w:tcW w:w="1413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410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完成習作第12課</w:t>
            </w:r>
          </w:p>
        </w:tc>
        <w:tc>
          <w:tcPr>
            <w:tcW w:w="1559" w:type="dxa"/>
            <w:vAlign w:val="center"/>
          </w:tcPr>
          <w:p w:rsidR="004C1238" w:rsidRDefault="004C1238" w:rsidP="004C1238">
            <w:pPr>
              <w:adjustRightInd w:val="0"/>
              <w:snapToGrid w:val="0"/>
            </w:pPr>
          </w:p>
        </w:tc>
      </w:tr>
      <w:tr w:rsidR="004C1238" w:rsidTr="0013240A">
        <w:trPr>
          <w:trHeight w:val="645"/>
        </w:trPr>
        <w:tc>
          <w:tcPr>
            <w:tcW w:w="1413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2410" w:type="dxa"/>
            <w:vAlign w:val="center"/>
          </w:tcPr>
          <w:p w:rsidR="004C1238" w:rsidRPr="004C1238" w:rsidRDefault="004C1238" w:rsidP="004C12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1238">
              <w:rPr>
                <w:rFonts w:ascii="標楷體" w:eastAsia="標楷體" w:hAnsi="標楷體" w:hint="eastAsia"/>
                <w:sz w:val="28"/>
                <w:szCs w:val="28"/>
              </w:rPr>
              <w:t>開合跳50下 2回</w:t>
            </w:r>
            <w:r w:rsidRPr="004C123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C1238">
              <w:rPr>
                <w:rFonts w:ascii="標楷體" w:eastAsia="標楷體" w:hAnsi="標楷體" w:hint="eastAsia"/>
                <w:sz w:val="28"/>
                <w:szCs w:val="28"/>
              </w:rPr>
              <w:t>觀看2021新式健康操影片</w:t>
            </w:r>
            <w:r w:rsidRPr="004C123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C1238">
              <w:rPr>
                <w:rFonts w:ascii="標楷體" w:eastAsia="標楷體" w:hAnsi="標楷體" w:hint="eastAsia"/>
                <w:sz w:val="28"/>
                <w:szCs w:val="28"/>
              </w:rPr>
              <w:t>並練習2回</w:t>
            </w:r>
          </w:p>
        </w:tc>
        <w:tc>
          <w:tcPr>
            <w:tcW w:w="1559" w:type="dxa"/>
          </w:tcPr>
          <w:p w:rsidR="004C1238" w:rsidRDefault="004C1238" w:rsidP="004C1238">
            <w:pPr>
              <w:adjustRightInd w:val="0"/>
              <w:snapToGrid w:val="0"/>
            </w:pPr>
          </w:p>
        </w:tc>
      </w:tr>
      <w:tr w:rsidR="004C1238" w:rsidTr="0013240A">
        <w:trPr>
          <w:trHeight w:val="627"/>
        </w:trPr>
        <w:tc>
          <w:tcPr>
            <w:tcW w:w="1413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4C1238" w:rsidRPr="003112EC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2EC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2410" w:type="dxa"/>
            <w:vAlign w:val="center"/>
          </w:tcPr>
          <w:p w:rsidR="004C1238" w:rsidRPr="003112EC" w:rsidRDefault="004C1238" w:rsidP="004C12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2EC">
              <w:rPr>
                <w:rFonts w:ascii="標楷體" w:eastAsia="標楷體" w:hAnsi="標楷體" w:hint="eastAsia"/>
                <w:sz w:val="28"/>
                <w:szCs w:val="28"/>
              </w:rPr>
              <w:t>線上課程：</w:t>
            </w:r>
          </w:p>
          <w:p w:rsidR="004C1238" w:rsidRPr="003112EC" w:rsidRDefault="004C1238" w:rsidP="004C12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2EC">
              <w:rPr>
                <w:rFonts w:ascii="標楷體" w:eastAsia="標楷體" w:hAnsi="標楷體" w:hint="eastAsia"/>
                <w:sz w:val="28"/>
                <w:szCs w:val="28"/>
              </w:rPr>
              <w:t>4-6年級健康操標準式連續動作</w:t>
            </w:r>
          </w:p>
        </w:tc>
        <w:tc>
          <w:tcPr>
            <w:tcW w:w="1559" w:type="dxa"/>
          </w:tcPr>
          <w:p w:rsidR="004C1238" w:rsidRDefault="004C1238" w:rsidP="004C1238">
            <w:pPr>
              <w:adjustRightInd w:val="0"/>
              <w:snapToGrid w:val="0"/>
            </w:pPr>
          </w:p>
        </w:tc>
      </w:tr>
      <w:tr w:rsidR="004C1238" w:rsidTr="0013240A">
        <w:trPr>
          <w:trHeight w:val="737"/>
        </w:trPr>
        <w:tc>
          <w:tcPr>
            <w:tcW w:w="1413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4C1238" w:rsidRDefault="004C1238" w:rsidP="004C12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410" w:type="dxa"/>
            <w:vAlign w:val="center"/>
          </w:tcPr>
          <w:p w:rsidR="004C1238" w:rsidRDefault="004C1238" w:rsidP="004C1238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634">
              <w:rPr>
                <w:rFonts w:ascii="標楷體" w:eastAsia="標楷體" w:hAnsi="標楷體" w:hint="eastAsia"/>
                <w:sz w:val="28"/>
                <w:szCs w:val="28"/>
              </w:rPr>
              <w:t>看社會電子書p66、67。</w:t>
            </w:r>
          </w:p>
          <w:p w:rsidR="004C1238" w:rsidRPr="00355634" w:rsidRDefault="004C1238" w:rsidP="004C1238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完成習作p28、29</w:t>
            </w:r>
          </w:p>
        </w:tc>
        <w:tc>
          <w:tcPr>
            <w:tcW w:w="1559" w:type="dxa"/>
          </w:tcPr>
          <w:p w:rsidR="004C1238" w:rsidRDefault="004C1238" w:rsidP="004C1238">
            <w:pPr>
              <w:adjustRightInd w:val="0"/>
              <w:snapToGrid w:val="0"/>
            </w:pP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4154B">
        <w:rPr>
          <w:rFonts w:ascii="標楷體" w:eastAsia="標楷體" w:hAnsi="標楷體" w:hint="eastAsia"/>
          <w:sz w:val="36"/>
          <w:szCs w:val="36"/>
        </w:rPr>
        <w:t>四</w:t>
      </w:r>
      <w:r w:rsidRPr="00DA4CFD">
        <w:rPr>
          <w:rFonts w:ascii="標楷體" w:eastAsia="標楷體" w:hAnsi="標楷體" w:hint="eastAsia"/>
          <w:sz w:val="36"/>
          <w:szCs w:val="36"/>
        </w:rPr>
        <w:t>年</w:t>
      </w:r>
      <w:r w:rsidR="009D0749">
        <w:rPr>
          <w:rFonts w:ascii="標楷體" w:eastAsia="標楷體" w:hAnsi="標楷體" w:hint="eastAsia"/>
          <w:sz w:val="36"/>
          <w:szCs w:val="36"/>
        </w:rPr>
        <w:t>乙</w:t>
      </w:r>
      <w:r w:rsidRPr="00DA4CFD">
        <w:rPr>
          <w:rFonts w:ascii="標楷體" w:eastAsia="標楷體" w:hAnsi="標楷體" w:hint="eastAsia"/>
          <w:sz w:val="36"/>
          <w:szCs w:val="36"/>
        </w:rPr>
        <w:t>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0776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4296"/>
        <w:gridCol w:w="1984"/>
      </w:tblGrid>
      <w:tr w:rsidR="00F23BB1" w:rsidTr="00DE59D4">
        <w:trPr>
          <w:trHeight w:val="751"/>
        </w:trPr>
        <w:tc>
          <w:tcPr>
            <w:tcW w:w="8105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DE59D4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464348" w:rsidTr="00DE59D4">
        <w:trPr>
          <w:trHeight w:val="751"/>
        </w:trPr>
        <w:tc>
          <w:tcPr>
            <w:tcW w:w="1203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432" w:type="dxa"/>
            <w:vAlign w:val="center"/>
          </w:tcPr>
          <w:p w:rsidR="00464348" w:rsidRPr="00EE2C65" w:rsidRDefault="00464348" w:rsidP="00464348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看社會電子書p68-71，並畫重點。</w:t>
            </w:r>
          </w:p>
          <w:p w:rsidR="00464348" w:rsidRPr="00EE2C65" w:rsidRDefault="00464348" w:rsidP="00464348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完成社作p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348" w:rsidTr="00DE59D4">
        <w:trPr>
          <w:trHeight w:val="751"/>
        </w:trPr>
        <w:tc>
          <w:tcPr>
            <w:tcW w:w="1203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464348" w:rsidRPr="00EE2C65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32" w:type="dxa"/>
            <w:vAlign w:val="center"/>
          </w:tcPr>
          <w:p w:rsidR="00464348" w:rsidRPr="00EE2C65" w:rsidRDefault="00464348" w:rsidP="00464348">
            <w:pPr>
              <w:adjustRightInd w:val="0"/>
              <w:snapToGrid w:val="0"/>
              <w:ind w:rightChars="98" w:right="2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看自然科電子書p72、73</w:t>
            </w:r>
          </w:p>
        </w:tc>
        <w:tc>
          <w:tcPr>
            <w:tcW w:w="1984" w:type="dxa"/>
            <w:vAlign w:val="center"/>
          </w:tcPr>
          <w:p w:rsidR="00464348" w:rsidRPr="00EE2C65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Pagamo任務</w:t>
            </w:r>
          </w:p>
          <w:p w:rsidR="00464348" w:rsidRPr="00EE2C65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C65">
              <w:rPr>
                <w:rFonts w:ascii="標楷體" w:eastAsia="標楷體" w:hAnsi="標楷體" w:hint="eastAsia"/>
                <w:sz w:val="28"/>
                <w:szCs w:val="28"/>
              </w:rPr>
              <w:t>自然3-2</w:t>
            </w:r>
          </w:p>
        </w:tc>
      </w:tr>
      <w:tr w:rsidR="00464348" w:rsidTr="00211072">
        <w:trPr>
          <w:trHeight w:val="1321"/>
        </w:trPr>
        <w:tc>
          <w:tcPr>
            <w:tcW w:w="1203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32" w:type="dxa"/>
            <w:vAlign w:val="center"/>
          </w:tcPr>
          <w:p w:rsidR="00464348" w:rsidRPr="002874EA" w:rsidRDefault="00464348" w:rsidP="004643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EA">
              <w:rPr>
                <w:rFonts w:ascii="標楷體" w:eastAsia="標楷體" w:hAnsi="標楷體" w:hint="eastAsia"/>
                <w:sz w:val="28"/>
                <w:szCs w:val="28"/>
              </w:rPr>
              <w:t>【直播課程】</w:t>
            </w:r>
          </w:p>
          <w:p w:rsidR="00464348" w:rsidRDefault="00464348" w:rsidP="004643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EA">
              <w:rPr>
                <w:rFonts w:ascii="標楷體" w:eastAsia="標楷體" w:hAnsi="標楷體" w:hint="eastAsia"/>
                <w:sz w:val="28"/>
                <w:szCs w:val="28"/>
              </w:rPr>
              <w:t>上數學課本p11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74EA">
              <w:rPr>
                <w:rFonts w:ascii="標楷體" w:eastAsia="標楷體" w:hAnsi="標楷體" w:hint="eastAsia"/>
                <w:sz w:val="28"/>
                <w:szCs w:val="28"/>
              </w:rPr>
              <w:t>、11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874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464348" w:rsidRDefault="00464348" w:rsidP="004643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完成數習p86、87</w:t>
            </w:r>
          </w:p>
        </w:tc>
      </w:tr>
      <w:tr w:rsidR="004534E6" w:rsidTr="00211072">
        <w:trPr>
          <w:trHeight w:val="1082"/>
        </w:trPr>
        <w:tc>
          <w:tcPr>
            <w:tcW w:w="1203" w:type="dxa"/>
            <w:vAlign w:val="center"/>
          </w:tcPr>
          <w:p w:rsidR="004534E6" w:rsidRDefault="004534E6" w:rsidP="004534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4534E6" w:rsidRPr="002874EA" w:rsidRDefault="004534E6" w:rsidP="004534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4EA">
              <w:rPr>
                <w:rFonts w:ascii="標楷體" w:eastAsia="標楷體" w:hAnsi="標楷體" w:hint="eastAsia"/>
                <w:sz w:val="28"/>
                <w:szCs w:val="28"/>
              </w:rPr>
              <w:t>本土語</w:t>
            </w:r>
          </w:p>
        </w:tc>
        <w:tc>
          <w:tcPr>
            <w:tcW w:w="3432" w:type="dxa"/>
            <w:vAlign w:val="center"/>
          </w:tcPr>
          <w:p w:rsidR="004534E6" w:rsidRPr="004534E6" w:rsidRDefault="004534E6" w:rsidP="004534E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4E6">
              <w:rPr>
                <w:rFonts w:ascii="標楷體" w:eastAsia="標楷體" w:hAnsi="標楷體" w:hint="eastAsia"/>
                <w:sz w:val="28"/>
                <w:szCs w:val="28"/>
              </w:rPr>
              <w:t>教育部閩南語卡通小芝麻六~十集挑一集觀看</w:t>
            </w:r>
          </w:p>
          <w:p w:rsidR="004534E6" w:rsidRDefault="0023327E" w:rsidP="004534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4534E6" w:rsidRPr="008E42A3">
                <w:rPr>
                  <w:rStyle w:val="a4"/>
                  <w:rFonts w:ascii="標楷體" w:eastAsia="標楷體" w:hAnsi="標楷體" w:hint="eastAsia"/>
                </w:rPr>
                <w:t>https://twbangga.moe.edu.tw/ashibe</w:t>
              </w:r>
            </w:hyperlink>
          </w:p>
        </w:tc>
        <w:tc>
          <w:tcPr>
            <w:tcW w:w="1984" w:type="dxa"/>
            <w:vAlign w:val="center"/>
          </w:tcPr>
          <w:p w:rsidR="004534E6" w:rsidRPr="006424DB" w:rsidRDefault="004534E6" w:rsidP="004534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能說出臺語生活用語</w:t>
            </w:r>
          </w:p>
        </w:tc>
      </w:tr>
    </w:tbl>
    <w:tbl>
      <w:tblPr>
        <w:tblStyle w:val="a3"/>
        <w:tblpPr w:leftFromText="180" w:rightFromText="180" w:vertAnchor="text" w:horzAnchor="page" w:tblpX="1163" w:tblpY="213"/>
        <w:tblW w:w="8217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701"/>
      </w:tblGrid>
      <w:tr w:rsidR="002140D9" w:rsidTr="00D90272">
        <w:trPr>
          <w:trHeight w:val="706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604CB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140D9" w:rsidTr="00D90272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D90272" w:rsidTr="00D90272">
        <w:trPr>
          <w:trHeight w:val="1566"/>
        </w:trPr>
        <w:tc>
          <w:tcPr>
            <w:tcW w:w="1413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402" w:type="dxa"/>
            <w:vAlign w:val="center"/>
          </w:tcPr>
          <w:p w:rsidR="00D90272" w:rsidRPr="0089069E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《學習吧》線上課程：</w:t>
            </w:r>
          </w:p>
          <w:p w:rsidR="00D90272" w:rsidRPr="0089069E" w:rsidRDefault="00D90272" w:rsidP="00D90272">
            <w:pPr>
              <w:tabs>
                <w:tab w:val="left" w:pos="37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ab/>
              <w:t>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歌曲教學</w:t>
            </w:r>
          </w:p>
          <w:p w:rsidR="00D90272" w:rsidRDefault="00D90272" w:rsidP="00D90272">
            <w:pPr>
              <w:tabs>
                <w:tab w:val="left" w:pos="37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複習A-Z發音</w:t>
            </w:r>
          </w:p>
        </w:tc>
        <w:tc>
          <w:tcPr>
            <w:tcW w:w="1701" w:type="dxa"/>
            <w:vAlign w:val="center"/>
          </w:tcPr>
          <w:p w:rsidR="00D90272" w:rsidRPr="0089069E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《學習吧》課程</w:t>
            </w:r>
          </w:p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邀請碼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715873</w:t>
            </w:r>
          </w:p>
        </w:tc>
      </w:tr>
      <w:tr w:rsidR="00D90272" w:rsidTr="00D90272">
        <w:trPr>
          <w:trHeight w:val="645"/>
        </w:trPr>
        <w:tc>
          <w:tcPr>
            <w:tcW w:w="1413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D90272" w:rsidRPr="002771E3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1E3">
              <w:rPr>
                <w:rFonts w:ascii="標楷體" w:eastAsia="標楷體" w:hAnsi="標楷體" w:hint="eastAsia"/>
                <w:sz w:val="28"/>
                <w:szCs w:val="28"/>
              </w:rPr>
              <w:t>完成國(10)卷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agamo任務</w:t>
            </w:r>
          </w:p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國語第9課</w:t>
            </w:r>
          </w:p>
        </w:tc>
      </w:tr>
      <w:tr w:rsidR="00D90272" w:rsidTr="00D90272">
        <w:trPr>
          <w:trHeight w:val="627"/>
        </w:trPr>
        <w:tc>
          <w:tcPr>
            <w:tcW w:w="1413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D90272" w:rsidRPr="002771E3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1E3">
              <w:rPr>
                <w:rFonts w:ascii="標楷體" w:eastAsia="標楷體" w:hAnsi="標楷體" w:hint="eastAsia"/>
                <w:sz w:val="28"/>
                <w:szCs w:val="28"/>
              </w:rPr>
              <w:t>【直播課程】</w:t>
            </w:r>
          </w:p>
          <w:p w:rsidR="00D90272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1E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國語第13課生字</w:t>
            </w:r>
            <w:r w:rsidRPr="002771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D90272" w:rsidRPr="00321C51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C51">
              <w:rPr>
                <w:rFonts w:ascii="標楷體" w:eastAsia="標楷體" w:hAnsi="標楷體" w:hint="eastAsia"/>
                <w:sz w:val="28"/>
                <w:szCs w:val="28"/>
              </w:rPr>
              <w:t>Pagamo任務</w:t>
            </w:r>
          </w:p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C51">
              <w:rPr>
                <w:rFonts w:ascii="標楷體" w:eastAsia="標楷體" w:hAnsi="標楷體" w:hint="eastAsia"/>
                <w:sz w:val="28"/>
                <w:szCs w:val="28"/>
              </w:rPr>
              <w:t>國語第9課</w:t>
            </w:r>
          </w:p>
        </w:tc>
      </w:tr>
      <w:tr w:rsidR="00D90272" w:rsidTr="00D90272">
        <w:trPr>
          <w:trHeight w:val="737"/>
        </w:trPr>
        <w:tc>
          <w:tcPr>
            <w:tcW w:w="1413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D90272" w:rsidRPr="00B03B45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B45">
              <w:rPr>
                <w:rFonts w:ascii="標楷體" w:eastAsia="標楷體" w:hAnsi="標楷體" w:hint="eastAsia"/>
                <w:sz w:val="28"/>
                <w:szCs w:val="28"/>
              </w:rPr>
              <w:t>【直播課程】</w:t>
            </w:r>
          </w:p>
          <w:p w:rsidR="00D90272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B45">
              <w:rPr>
                <w:rFonts w:ascii="標楷體" w:eastAsia="標楷體" w:hAnsi="標楷體" w:hint="eastAsia"/>
                <w:sz w:val="28"/>
                <w:szCs w:val="28"/>
              </w:rPr>
              <w:t>上數學課本p11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4、115</w:t>
            </w:r>
            <w:r w:rsidRPr="00B03B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D90272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D5">
              <w:rPr>
                <w:rFonts w:ascii="標楷體" w:eastAsia="標楷體" w:hAnsi="標楷體" w:hint="eastAsia"/>
                <w:sz w:val="28"/>
                <w:szCs w:val="28"/>
              </w:rPr>
              <w:t>完成數習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p85</w:t>
            </w:r>
          </w:p>
        </w:tc>
      </w:tr>
      <w:tr w:rsidR="00D90272" w:rsidTr="00D90272">
        <w:trPr>
          <w:trHeight w:val="715"/>
        </w:trPr>
        <w:tc>
          <w:tcPr>
            <w:tcW w:w="1413" w:type="dxa"/>
            <w:vAlign w:val="center"/>
          </w:tcPr>
          <w:p w:rsidR="00D90272" w:rsidRPr="00BB4245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02" w:type="dxa"/>
            <w:vAlign w:val="center"/>
          </w:tcPr>
          <w:p w:rsidR="00D90272" w:rsidRPr="001A3FDC" w:rsidRDefault="00D90272" w:rsidP="00D902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完成作業簿p16、17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Pagamo任務</w:t>
            </w:r>
          </w:p>
          <w:p w:rsidR="00D90272" w:rsidRPr="001A3FDC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自然3-1</w:t>
            </w:r>
          </w:p>
        </w:tc>
      </w:tr>
      <w:tr w:rsidR="00D90272" w:rsidTr="00D90272">
        <w:trPr>
          <w:trHeight w:val="683"/>
        </w:trPr>
        <w:tc>
          <w:tcPr>
            <w:tcW w:w="1413" w:type="dxa"/>
            <w:vAlign w:val="center"/>
          </w:tcPr>
          <w:p w:rsidR="00D90272" w:rsidRPr="00BB4245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402" w:type="dxa"/>
            <w:vAlign w:val="center"/>
          </w:tcPr>
          <w:p w:rsidR="00D90272" w:rsidRPr="001A3FDC" w:rsidRDefault="00D90272" w:rsidP="00D902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14：00-14：30看公視節目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0272" w:rsidTr="00D90272">
        <w:trPr>
          <w:trHeight w:val="679"/>
        </w:trPr>
        <w:tc>
          <w:tcPr>
            <w:tcW w:w="1413" w:type="dxa"/>
            <w:vAlign w:val="center"/>
          </w:tcPr>
          <w:p w:rsidR="00D90272" w:rsidRPr="00BB4245" w:rsidRDefault="00D90272" w:rsidP="00D902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02" w:type="dxa"/>
            <w:vAlign w:val="center"/>
          </w:tcPr>
          <w:p w:rsidR="00D90272" w:rsidRPr="001A3FDC" w:rsidRDefault="00D90272" w:rsidP="00D902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完成作業簿p18、19</w:t>
            </w:r>
          </w:p>
        </w:tc>
        <w:tc>
          <w:tcPr>
            <w:tcW w:w="1701" w:type="dxa"/>
            <w:vAlign w:val="center"/>
          </w:tcPr>
          <w:p w:rsidR="00D90272" w:rsidRPr="001A3FDC" w:rsidRDefault="00D90272" w:rsidP="00D90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Pagamo任務</w:t>
            </w:r>
          </w:p>
          <w:p w:rsidR="00D90272" w:rsidRPr="001A3FDC" w:rsidRDefault="00D90272" w:rsidP="00D90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FDC">
              <w:rPr>
                <w:rFonts w:ascii="標楷體" w:eastAsia="標楷體" w:hAnsi="標楷體" w:hint="eastAsia"/>
                <w:sz w:val="28"/>
                <w:szCs w:val="28"/>
              </w:rPr>
              <w:t>自然3-2</w:t>
            </w:r>
          </w:p>
        </w:tc>
      </w:tr>
    </w:tbl>
    <w:p w:rsidR="00F23BB1" w:rsidRPr="002140D9" w:rsidRDefault="00F23BB1" w:rsidP="002140D9"/>
    <w:sectPr w:rsidR="00F23BB1" w:rsidRPr="002140D9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7E" w:rsidRDefault="0023327E" w:rsidP="00FE162A">
      <w:r>
        <w:separator/>
      </w:r>
    </w:p>
  </w:endnote>
  <w:endnote w:type="continuationSeparator" w:id="0">
    <w:p w:rsidR="0023327E" w:rsidRDefault="0023327E" w:rsidP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7E" w:rsidRDefault="0023327E" w:rsidP="00FE162A">
      <w:r>
        <w:separator/>
      </w:r>
    </w:p>
  </w:footnote>
  <w:footnote w:type="continuationSeparator" w:id="0">
    <w:p w:rsidR="0023327E" w:rsidRDefault="0023327E" w:rsidP="00F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95D"/>
    <w:multiLevelType w:val="hybridMultilevel"/>
    <w:tmpl w:val="D85E352E"/>
    <w:lvl w:ilvl="0" w:tplc="E7AC4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B0319"/>
    <w:multiLevelType w:val="hybridMultilevel"/>
    <w:tmpl w:val="2BA233D6"/>
    <w:lvl w:ilvl="0" w:tplc="7DE4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E0141"/>
    <w:multiLevelType w:val="hybridMultilevel"/>
    <w:tmpl w:val="C382E1CA"/>
    <w:lvl w:ilvl="0" w:tplc="E1807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A50E4F"/>
    <w:multiLevelType w:val="hybridMultilevel"/>
    <w:tmpl w:val="4600C962"/>
    <w:lvl w:ilvl="0" w:tplc="7E22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219DD"/>
    <w:multiLevelType w:val="hybridMultilevel"/>
    <w:tmpl w:val="9FAC2848"/>
    <w:lvl w:ilvl="0" w:tplc="E384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4618F6"/>
    <w:multiLevelType w:val="hybridMultilevel"/>
    <w:tmpl w:val="A9EEABBC"/>
    <w:lvl w:ilvl="0" w:tplc="571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64138C"/>
    <w:multiLevelType w:val="hybridMultilevel"/>
    <w:tmpl w:val="20025CDA"/>
    <w:lvl w:ilvl="0" w:tplc="7482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376FF"/>
    <w:rsid w:val="00067901"/>
    <w:rsid w:val="0012163C"/>
    <w:rsid w:val="0013240A"/>
    <w:rsid w:val="001B3F9B"/>
    <w:rsid w:val="00211072"/>
    <w:rsid w:val="002140D9"/>
    <w:rsid w:val="0023327E"/>
    <w:rsid w:val="002C212F"/>
    <w:rsid w:val="00445849"/>
    <w:rsid w:val="004534E6"/>
    <w:rsid w:val="00464348"/>
    <w:rsid w:val="00481C19"/>
    <w:rsid w:val="004B770A"/>
    <w:rsid w:val="004C1238"/>
    <w:rsid w:val="004D4B45"/>
    <w:rsid w:val="00604CB2"/>
    <w:rsid w:val="00615FE0"/>
    <w:rsid w:val="007436AD"/>
    <w:rsid w:val="007B6771"/>
    <w:rsid w:val="007C479E"/>
    <w:rsid w:val="007D7026"/>
    <w:rsid w:val="007F203E"/>
    <w:rsid w:val="008E42D5"/>
    <w:rsid w:val="009065EB"/>
    <w:rsid w:val="009D0749"/>
    <w:rsid w:val="00A12132"/>
    <w:rsid w:val="00B21C55"/>
    <w:rsid w:val="00B35E23"/>
    <w:rsid w:val="00BB4245"/>
    <w:rsid w:val="00BE6B32"/>
    <w:rsid w:val="00C42D82"/>
    <w:rsid w:val="00CF3AED"/>
    <w:rsid w:val="00D116E4"/>
    <w:rsid w:val="00D84062"/>
    <w:rsid w:val="00D90272"/>
    <w:rsid w:val="00DA4CFD"/>
    <w:rsid w:val="00DC0B22"/>
    <w:rsid w:val="00DD0782"/>
    <w:rsid w:val="00DE59D4"/>
    <w:rsid w:val="00E75167"/>
    <w:rsid w:val="00E9414F"/>
    <w:rsid w:val="00EB6700"/>
    <w:rsid w:val="00F23BB1"/>
    <w:rsid w:val="00F4154B"/>
    <w:rsid w:val="00FA06B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62A"/>
    <w:rPr>
      <w:sz w:val="20"/>
      <w:szCs w:val="20"/>
    </w:rPr>
  </w:style>
  <w:style w:type="paragraph" w:styleId="ab">
    <w:name w:val="List Paragraph"/>
    <w:basedOn w:val="a"/>
    <w:uiPriority w:val="34"/>
    <w:qFormat/>
    <w:rsid w:val="001216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bangga.moe.edu.tw/ash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2021-05-23T06:15:00Z</dcterms:created>
  <dcterms:modified xsi:type="dcterms:W3CDTF">2021-05-23T12:46:00Z</dcterms:modified>
</cp:coreProperties>
</file>